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7"/>
        <w:gridCol w:w="301"/>
        <w:gridCol w:w="144"/>
        <w:gridCol w:w="188"/>
        <w:gridCol w:w="7"/>
        <w:gridCol w:w="541"/>
        <w:gridCol w:w="462"/>
        <w:gridCol w:w="253"/>
        <w:gridCol w:w="91"/>
        <w:gridCol w:w="77"/>
        <w:gridCol w:w="103"/>
        <w:gridCol w:w="200"/>
        <w:gridCol w:w="255"/>
        <w:gridCol w:w="85"/>
        <w:gridCol w:w="274"/>
        <w:gridCol w:w="185"/>
        <w:gridCol w:w="59"/>
        <w:gridCol w:w="382"/>
        <w:gridCol w:w="176"/>
        <w:gridCol w:w="474"/>
        <w:gridCol w:w="62"/>
        <w:gridCol w:w="368"/>
        <w:gridCol w:w="180"/>
        <w:gridCol w:w="196"/>
        <w:gridCol w:w="441"/>
        <w:gridCol w:w="13"/>
        <w:gridCol w:w="707"/>
        <w:gridCol w:w="279"/>
        <w:gridCol w:w="100"/>
        <w:gridCol w:w="153"/>
        <w:gridCol w:w="163"/>
        <w:gridCol w:w="288"/>
        <w:gridCol w:w="540"/>
        <w:gridCol w:w="578"/>
      </w:tblGrid>
      <w:tr w:rsidR="00F577E7" w:rsidRPr="00D531CE" w14:paraId="58D2C788" w14:textId="77777777" w:rsidTr="00D531CE">
        <w:trPr>
          <w:trHeight w:val="102"/>
          <w:jc w:val="center"/>
        </w:trPr>
        <w:tc>
          <w:tcPr>
            <w:tcW w:w="8426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F9728" w14:textId="77777777" w:rsidR="000E7136" w:rsidRPr="00022E6F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  <w:r w:rsidRPr="00022E6F">
              <w:rPr>
                <w:rFonts w:ascii="Arial" w:hAnsi="Arial" w:cs="Arial"/>
                <w:b/>
                <w:caps/>
                <w:sz w:val="20"/>
                <w:szCs w:val="20"/>
                <w:lang w:val="uk-UA"/>
              </w:rPr>
              <w:t>Анкета</w:t>
            </w:r>
            <w:r w:rsidRPr="00022E6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кандидата на посаду</w:t>
            </w:r>
            <w:r w:rsidRPr="00022E6F">
              <w:rPr>
                <w:rFonts w:ascii="Arial" w:hAnsi="Arial" w:cs="Arial"/>
                <w:b/>
                <w:caps/>
                <w:sz w:val="20"/>
                <w:szCs w:val="20"/>
                <w:lang w:val="uk-UA"/>
              </w:rPr>
              <w:t xml:space="preserve"> працівника ТОВ «Аероскан Сервіс»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C6CDD3" w14:textId="77777777" w:rsidR="000E7136" w:rsidRPr="00CE3518" w:rsidRDefault="000E7136" w:rsidP="00CE3518">
            <w:pPr>
              <w:tabs>
                <w:tab w:val="left" w:pos="753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FP.00</w:t>
            </w:r>
            <w:r w:rsidR="00A66B8E" w:rsidRPr="00D531CE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1CE">
              <w:rPr>
                <w:rFonts w:ascii="Arial" w:hAnsi="Arial" w:cs="Arial"/>
                <w:caps/>
                <w:sz w:val="18"/>
                <w:szCs w:val="18"/>
                <w:lang w:val="en-US"/>
              </w:rPr>
              <w:t>Rev</w:t>
            </w:r>
            <w:r w:rsidRPr="00D531CE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="00CE3518">
              <w:rPr>
                <w:rFonts w:ascii="Arial" w:hAnsi="Arial" w:cs="Arial"/>
                <w:caps/>
                <w:sz w:val="18"/>
                <w:szCs w:val="18"/>
              </w:rPr>
              <w:t>1</w:t>
            </w:r>
          </w:p>
        </w:tc>
      </w:tr>
      <w:tr w:rsidR="00B14921" w:rsidRPr="00D531CE" w14:paraId="429E09ED" w14:textId="77777777" w:rsidTr="00D531CE">
        <w:trPr>
          <w:jc w:val="center"/>
        </w:trPr>
        <w:tc>
          <w:tcPr>
            <w:tcW w:w="19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93D88DF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заповнення: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B88C08" w14:textId="77777777" w:rsidR="00722BBC" w:rsidRPr="00D531CE" w:rsidRDefault="00CE3518" w:rsidP="00D531CE">
            <w:pPr>
              <w:tabs>
                <w:tab w:val="left" w:pos="7530"/>
              </w:tabs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дд.мм.2020</w:t>
            </w:r>
          </w:p>
        </w:tc>
        <w:tc>
          <w:tcPr>
            <w:tcW w:w="6261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AE0F184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0E7136" w:rsidRPr="00D531CE" w14:paraId="5DB4A70E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EFB30C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D531CE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Претендую на зайняття вакантної посади:</w:t>
            </w:r>
          </w:p>
        </w:tc>
      </w:tr>
      <w:tr w:rsidR="000E7136" w:rsidRPr="00D531CE" w14:paraId="320E45E2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999CD" w14:textId="77777777" w:rsidR="000E7136" w:rsidRPr="00D531CE" w:rsidRDefault="00334E63" w:rsidP="00334E63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інженер</w:t>
            </w:r>
            <w:r w:rsidR="00022E6F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…</w:t>
            </w:r>
          </w:p>
        </w:tc>
      </w:tr>
      <w:tr w:rsidR="000E7136" w:rsidRPr="00D531CE" w14:paraId="3AE31DF3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9BC50B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i/>
                <w:caps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  <w:t>Особисті дані</w:t>
            </w:r>
          </w:p>
        </w:tc>
      </w:tr>
      <w:tr w:rsidR="00B14921" w:rsidRPr="00D531CE" w14:paraId="0B509344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0BCC8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Прізвище, ім'я, по батькові:</w:t>
            </w:r>
          </w:p>
        </w:tc>
        <w:tc>
          <w:tcPr>
            <w:tcW w:w="5958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5725C3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1041B6" w:rsidRPr="00D531CE" w14:paraId="78F401A1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E60FC" w14:textId="77777777" w:rsidR="009E3FF4" w:rsidRPr="00D531CE" w:rsidRDefault="009E3FF4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Дата народження, повних років:</w:t>
            </w:r>
          </w:p>
        </w:tc>
        <w:tc>
          <w:tcPr>
            <w:tcW w:w="3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4B6FBF" w14:textId="77777777" w:rsidR="009E3FF4" w:rsidRPr="00D531CE" w:rsidRDefault="009E3FF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E82C" w14:textId="77777777" w:rsidR="009E3FF4" w:rsidRPr="00D531CE" w:rsidRDefault="009E3FF4" w:rsidP="00D531CE">
            <w:pPr>
              <w:tabs>
                <w:tab w:val="left" w:pos="7530"/>
              </w:tabs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Стать:</w:t>
            </w:r>
          </w:p>
        </w:tc>
        <w:tc>
          <w:tcPr>
            <w:tcW w:w="210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79CE81" w14:textId="77777777" w:rsidR="009E3FF4" w:rsidRPr="00D531CE" w:rsidRDefault="009E3FF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чол./жін.</w:t>
            </w:r>
          </w:p>
        </w:tc>
      </w:tr>
      <w:tr w:rsidR="00B14921" w:rsidRPr="00D531CE" w14:paraId="1FC3FAAD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EF645D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Сімейний стан, кількість дітей: </w:t>
            </w:r>
          </w:p>
        </w:tc>
        <w:tc>
          <w:tcPr>
            <w:tcW w:w="5958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EA2CC2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1041B6" w:rsidRPr="00D531CE" w14:paraId="714BCEDB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747D6A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Адреса </w:t>
            </w:r>
            <w:r w:rsidR="00C964E8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фактичного місця 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проживання:</w:t>
            </w:r>
          </w:p>
        </w:tc>
        <w:tc>
          <w:tcPr>
            <w:tcW w:w="59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FC18AF" w14:textId="77777777" w:rsidR="000E7136" w:rsidRPr="00D531CE" w:rsidRDefault="000E7136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C964E8" w:rsidRPr="00D531CE" w14:paraId="7BA76DFF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BAD3C" w14:textId="77777777" w:rsidR="00C964E8" w:rsidRPr="00D531CE" w:rsidRDefault="00C964E8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Адреса реєстрації:</w:t>
            </w:r>
          </w:p>
        </w:tc>
        <w:tc>
          <w:tcPr>
            <w:tcW w:w="595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418C12" w14:textId="77777777" w:rsidR="00C964E8" w:rsidRPr="00D531CE" w:rsidRDefault="00C964E8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A32DD4" w:rsidRPr="00D531CE" w14:paraId="142EBCFF" w14:textId="77777777" w:rsidTr="00D531CE">
        <w:trPr>
          <w:jc w:val="center"/>
        </w:trPr>
        <w:tc>
          <w:tcPr>
            <w:tcW w:w="21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33B936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Контактні телефони:</w:t>
            </w:r>
          </w:p>
        </w:tc>
        <w:tc>
          <w:tcPr>
            <w:tcW w:w="3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523E9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F6C93" w14:textId="77777777" w:rsidR="004E25C0" w:rsidRPr="00D531CE" w:rsidRDefault="004E25C0" w:rsidP="00D531CE">
            <w:pPr>
              <w:tabs>
                <w:tab w:val="left" w:pos="7530"/>
              </w:tabs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3050F75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B14921" w:rsidRPr="00D531CE" w14:paraId="616126E1" w14:textId="77777777" w:rsidTr="00D531CE">
        <w:trPr>
          <w:jc w:val="center"/>
        </w:trPr>
        <w:tc>
          <w:tcPr>
            <w:tcW w:w="315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152CAB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був (була) засуджений (а):</w:t>
            </w:r>
          </w:p>
        </w:tc>
        <w:tc>
          <w:tcPr>
            <w:tcW w:w="26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F9881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A546C" w14:textId="77777777" w:rsidR="00722BBC" w:rsidRPr="00D531CE" w:rsidRDefault="00722BBC" w:rsidP="00D531CE">
            <w:pPr>
              <w:tabs>
                <w:tab w:val="left" w:pos="7530"/>
              </w:tabs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палите?</w:t>
            </w:r>
          </w:p>
        </w:tc>
        <w:tc>
          <w:tcPr>
            <w:tcW w:w="2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35789F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</w:tr>
      <w:tr w:rsidR="00B90AD4" w:rsidRPr="00D531CE" w14:paraId="687114AC" w14:textId="77777777" w:rsidTr="00D531CE">
        <w:trPr>
          <w:jc w:val="center"/>
        </w:trPr>
        <w:tc>
          <w:tcPr>
            <w:tcW w:w="21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1D6BA4" w14:textId="77777777" w:rsidR="00722BBC" w:rsidRPr="00D531CE" w:rsidRDefault="00D531CE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служили в армії?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74D9D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51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9747A" w14:textId="77777777" w:rsidR="00722BBC" w:rsidRPr="00D531CE" w:rsidRDefault="00722BBC" w:rsidP="00D531CE">
            <w:pPr>
              <w:tabs>
                <w:tab w:val="left" w:pos="7530"/>
              </w:tabs>
              <w:jc w:val="right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проходили підготовку на військовій кафедрі?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2A4A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</w:tr>
      <w:tr w:rsidR="00A32DD4" w:rsidRPr="00D531CE" w14:paraId="1FF51FE8" w14:textId="77777777" w:rsidTr="00D531CE">
        <w:trPr>
          <w:jc w:val="center"/>
        </w:trPr>
        <w:tc>
          <w:tcPr>
            <w:tcW w:w="214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3308BD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Військове звання:</w:t>
            </w:r>
          </w:p>
        </w:tc>
        <w:tc>
          <w:tcPr>
            <w:tcW w:w="76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16F9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м. лейтенант запасу</w:t>
            </w:r>
          </w:p>
        </w:tc>
      </w:tr>
      <w:tr w:rsidR="00B14921" w:rsidRPr="00D531CE" w14:paraId="52B34E60" w14:textId="77777777" w:rsidTr="00D531CE">
        <w:trPr>
          <w:jc w:val="center"/>
        </w:trPr>
        <w:tc>
          <w:tcPr>
            <w:tcW w:w="8714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D5CBC5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були звільнення за судовим вироком/прогули/вихід на роботу в нетверезому стані?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F6F8CB" w14:textId="77777777" w:rsidR="00722BBC" w:rsidRPr="00D531CE" w:rsidRDefault="00722BBC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</w:tr>
      <w:tr w:rsidR="00F577E7" w:rsidRPr="00D531CE" w14:paraId="6F0392BC" w14:textId="77777777" w:rsidTr="00D531CE">
        <w:trPr>
          <w:jc w:val="center"/>
        </w:trPr>
        <w:tc>
          <w:tcPr>
            <w:tcW w:w="4214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D28F6B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Ви обмеження щодо відряджень?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4CDD7" w14:textId="77777777" w:rsidR="00722BBC" w:rsidRPr="00D531CE" w:rsidRDefault="00722BBC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9A65F" w14:textId="77777777" w:rsidR="00722BBC" w:rsidRPr="00D531CE" w:rsidRDefault="00B369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Ви закордонний паспорт?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04855" w14:textId="77777777" w:rsidR="00722BBC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</w:tr>
      <w:tr w:rsidR="00722BBC" w:rsidRPr="00D531CE" w14:paraId="4B665599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21166D" w14:textId="77777777" w:rsidR="00722BBC" w:rsidRPr="00D531CE" w:rsidRDefault="00C33A2C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  <w:t xml:space="preserve">ВІДОМості про </w:t>
            </w:r>
            <w:r w:rsidR="00722BBC" w:rsidRPr="00D531CE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ОСВІТ</w:t>
            </w:r>
            <w:r w:rsidRPr="00D531CE">
              <w:rPr>
                <w:rFonts w:ascii="Arial" w:hAnsi="Arial" w:cs="Arial"/>
                <w:b/>
                <w:sz w:val="18"/>
                <w:szCs w:val="18"/>
                <w:lang w:val="uk-UA"/>
              </w:rPr>
              <w:t>У</w:t>
            </w:r>
          </w:p>
        </w:tc>
      </w:tr>
      <w:tr w:rsidR="00722BBC" w:rsidRPr="00D531CE" w14:paraId="729A7F13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EEAE1E" w14:textId="77777777" w:rsidR="00722BBC" w:rsidRPr="00D531CE" w:rsidRDefault="00722BBC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Який з перерахованих навчальних закладів Ви закінчили:</w:t>
            </w:r>
          </w:p>
        </w:tc>
      </w:tr>
      <w:tr w:rsidR="00F577E7" w:rsidRPr="00D531CE" w14:paraId="233212C9" w14:textId="77777777" w:rsidTr="00D531CE">
        <w:trPr>
          <w:jc w:val="center"/>
        </w:trPr>
        <w:tc>
          <w:tcPr>
            <w:tcW w:w="268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09F55D" w14:textId="77777777" w:rsidR="00722BBC" w:rsidRPr="00D531CE" w:rsidRDefault="00CB422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–</w:t>
            </w:r>
            <w:r w:rsidR="00722BBC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звичайна сер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едня школа</w:t>
            </w:r>
          </w:p>
        </w:tc>
        <w:tc>
          <w:tcPr>
            <w:tcW w:w="7144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516B533" w14:textId="77777777" w:rsidR="00722BBC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</w:t>
            </w:r>
          </w:p>
        </w:tc>
      </w:tr>
      <w:tr w:rsidR="00A32DD4" w:rsidRPr="00D531CE" w14:paraId="3FC57FCA" w14:textId="77777777" w:rsidTr="00D531CE">
        <w:trPr>
          <w:jc w:val="center"/>
        </w:trPr>
        <w:tc>
          <w:tcPr>
            <w:tcW w:w="4488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0777C5" w14:textId="77777777" w:rsidR="00CB4226" w:rsidRPr="00D531CE" w:rsidRDefault="00CB422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– спеціалізована середня школа, спеціалізація</w:t>
            </w:r>
          </w:p>
        </w:tc>
        <w:tc>
          <w:tcPr>
            <w:tcW w:w="5344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8A96BB" w14:textId="77777777" w:rsidR="00CB4226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ні</w:t>
            </w:r>
          </w:p>
        </w:tc>
      </w:tr>
      <w:tr w:rsidR="00A32DD4" w:rsidRPr="00D531CE" w14:paraId="31D2FC86" w14:textId="77777777" w:rsidTr="00D531CE">
        <w:trPr>
          <w:jc w:val="center"/>
        </w:trPr>
        <w:tc>
          <w:tcPr>
            <w:tcW w:w="21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C44BE4" w14:textId="77777777" w:rsidR="00CB4226" w:rsidRPr="00D531CE" w:rsidRDefault="00CB422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– ПТУ, спеціалізація</w:t>
            </w:r>
          </w:p>
        </w:tc>
        <w:tc>
          <w:tcPr>
            <w:tcW w:w="7685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3A025B3" w14:textId="77777777" w:rsidR="00CB4226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так, слюсар-електрик</w:t>
            </w:r>
          </w:p>
        </w:tc>
      </w:tr>
      <w:tr w:rsidR="00A32DD4" w:rsidRPr="00D531CE" w14:paraId="08F4D6B5" w14:textId="77777777" w:rsidTr="00D531CE">
        <w:trPr>
          <w:jc w:val="center"/>
        </w:trPr>
        <w:tc>
          <w:tcPr>
            <w:tcW w:w="340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62E78E0" w14:textId="77777777" w:rsidR="00CB4226" w:rsidRPr="00D531CE" w:rsidRDefault="00CB4226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– технікум (коледж), спеціалізація</w:t>
            </w:r>
          </w:p>
        </w:tc>
        <w:tc>
          <w:tcPr>
            <w:tcW w:w="6429" w:type="dxa"/>
            <w:gridSpan w:val="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FDFD4D5" w14:textId="77777777" w:rsidR="00CB4226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ні</w:t>
            </w:r>
          </w:p>
        </w:tc>
      </w:tr>
      <w:tr w:rsidR="00650FBC" w:rsidRPr="00D531CE" w14:paraId="58DF5629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DDA3BD" w14:textId="77777777" w:rsidR="00650FBC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Вища освіта (у т.ч. вуз, у якому навчаєтес</w:t>
            </w:r>
            <w:r w:rsidR="00C964E8" w:rsidRPr="00D531CE">
              <w:rPr>
                <w:rFonts w:ascii="Arial" w:hAnsi="Arial" w:cs="Arial"/>
                <w:sz w:val="18"/>
                <w:szCs w:val="18"/>
                <w:lang w:val="uk-UA"/>
              </w:rPr>
              <w:t>ь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1703D" w:rsidRPr="00D531CE">
              <w:rPr>
                <w:rFonts w:ascii="Arial" w:hAnsi="Arial" w:cs="Arial"/>
                <w:sz w:val="18"/>
                <w:szCs w:val="18"/>
                <w:lang w:val="uk-UA"/>
              </w:rPr>
              <w:t>на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даний час)</w:t>
            </w:r>
            <w:r w:rsidR="0001703D" w:rsidRPr="00D531CE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14921" w:rsidRPr="00D531CE" w14:paraId="7B228D28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4E32" w14:textId="77777777" w:rsidR="00650FBC" w:rsidRPr="00D531CE" w:rsidRDefault="00650FBC" w:rsidP="00D531C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23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98BD7" w14:textId="77777777" w:rsidR="00650FBC" w:rsidRPr="00D531CE" w:rsidRDefault="00650FBC" w:rsidP="00D531C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Факультет</w:t>
            </w:r>
          </w:p>
        </w:tc>
        <w:tc>
          <w:tcPr>
            <w:tcW w:w="398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66902" w14:textId="77777777" w:rsidR="00650FBC" w:rsidRPr="00D531CE" w:rsidRDefault="00650FBC" w:rsidP="00D531C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4A85" w14:textId="77777777" w:rsidR="00650FBC" w:rsidRPr="00D531CE" w:rsidRDefault="00650FBC" w:rsidP="00D531C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Рік закінчення</w:t>
            </w:r>
          </w:p>
        </w:tc>
      </w:tr>
      <w:tr w:rsidR="00B14921" w:rsidRPr="00D531CE" w14:paraId="1F94717D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2440" w14:textId="77777777" w:rsidR="00650FBC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КПІ</w:t>
            </w:r>
          </w:p>
        </w:tc>
        <w:tc>
          <w:tcPr>
            <w:tcW w:w="23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19AAC" w14:textId="77777777" w:rsidR="00650FBC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Факультет авіаційних і космічних систем</w:t>
            </w:r>
          </w:p>
        </w:tc>
        <w:tc>
          <w:tcPr>
            <w:tcW w:w="398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6FDA" w14:textId="77777777" w:rsidR="0001703D" w:rsidRPr="00D531CE" w:rsidRDefault="0001703D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Авіоніка (бакалавр) та Системи керування літальними апаратами і комплексами (спеціаліст), інженер-електронік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B0751" w14:textId="77777777" w:rsidR="00650FBC" w:rsidRPr="00D531CE" w:rsidRDefault="00650FB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2007</w:t>
            </w:r>
          </w:p>
        </w:tc>
      </w:tr>
      <w:tr w:rsidR="001041B6" w:rsidRPr="00D531CE" w14:paraId="16B89867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291B1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23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FF80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398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5C74A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2A0A" w14:textId="77777777" w:rsidR="004E25C0" w:rsidRPr="00D531CE" w:rsidRDefault="004E25C0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E4565F" w:rsidRPr="00D531CE" w14:paraId="2A8EFE5D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B67EE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  <w:t>Відомості про роботу</w:t>
            </w:r>
          </w:p>
        </w:tc>
      </w:tr>
      <w:tr w:rsidR="00E4565F" w:rsidRPr="00D531CE" w14:paraId="67766D5A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0F4A6" w14:textId="77777777" w:rsidR="00E4565F" w:rsidRPr="00D531CE" w:rsidRDefault="00E4565F" w:rsidP="00D531CE">
            <w:pPr>
              <w:tabs>
                <w:tab w:val="left" w:pos="7530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У яких організаціях Ви працювали чи працюєте в даний час</w:t>
            </w:r>
            <w:r w:rsidR="002559CC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(вкажіть тільки головне, що на Вашу думку має значення для працевлаштування в </w:t>
            </w:r>
            <w:r w:rsidR="002559CC" w:rsidRPr="00D531CE">
              <w:rPr>
                <w:rFonts w:ascii="Arial" w:hAnsi="Arial" w:cs="Arial"/>
                <w:caps/>
                <w:sz w:val="18"/>
                <w:szCs w:val="18"/>
                <w:lang w:val="uk-UA"/>
              </w:rPr>
              <w:t>ТОВ «Аероскан Сервіс»</w:t>
            </w:r>
            <w:r w:rsidR="002559CC" w:rsidRPr="00D531CE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32CEF" w:rsidRPr="00D531CE" w14:paraId="5E515744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E08DC" w14:textId="77777777" w:rsidR="00B32CE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Дата </w:t>
            </w:r>
            <w:r w:rsidR="00B3695F" w:rsidRPr="00D531CE">
              <w:rPr>
                <w:rFonts w:ascii="Arial" w:hAnsi="Arial" w:cs="Arial"/>
                <w:sz w:val="18"/>
                <w:szCs w:val="18"/>
                <w:lang w:val="uk-UA"/>
              </w:rPr>
              <w:t>вступу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звільнення</w:t>
            </w:r>
          </w:p>
        </w:tc>
        <w:tc>
          <w:tcPr>
            <w:tcW w:w="18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C0BA" w14:textId="77777777" w:rsidR="00B32CE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Назва організації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937C" w14:textId="77777777" w:rsidR="00B32CE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Вид (напрямок) діяльності</w:t>
            </w:r>
            <w:r w:rsidR="002559CC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організації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D5D0" w14:textId="77777777" w:rsidR="00B32CE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Займана посада та основні функції</w:t>
            </w:r>
          </w:p>
        </w:tc>
      </w:tr>
      <w:tr w:rsidR="002559CC" w:rsidRPr="00D531CE" w14:paraId="04830527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DA936" w14:textId="77777777" w:rsidR="002559CC" w:rsidRPr="00D531CE" w:rsidRDefault="002559CC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з 23.02.2014 по теперішній час</w:t>
            </w:r>
          </w:p>
        </w:tc>
        <w:tc>
          <w:tcPr>
            <w:tcW w:w="18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70D4" w14:textId="77777777" w:rsidR="002559CC" w:rsidRPr="00D531CE" w:rsidRDefault="002559C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-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26ABA" w14:textId="77777777" w:rsidR="002559CC" w:rsidRPr="00D531CE" w:rsidRDefault="002559C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-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5491F" w14:textId="77777777" w:rsidR="002559CC" w:rsidRPr="00D531CE" w:rsidRDefault="002559C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безробітний</w:t>
            </w:r>
          </w:p>
        </w:tc>
      </w:tr>
      <w:tr w:rsidR="00B32CEF" w:rsidRPr="00D531CE" w14:paraId="1AED81C5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9694F" w14:textId="77777777" w:rsidR="00B32CE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з 25.02.2010 по 22.02.2014</w:t>
            </w:r>
          </w:p>
        </w:tc>
        <w:tc>
          <w:tcPr>
            <w:tcW w:w="18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C1C2" w14:textId="6C3D9B75" w:rsidR="00B32CEF" w:rsidRPr="00D531CE" w:rsidRDefault="00E85AF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ТОВ Программа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B02F3" w14:textId="27C4D2A6" w:rsidR="00B32CEF" w:rsidRPr="00D531CE" w:rsidRDefault="00E85AF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Програмування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CE517" w14:textId="1F69A00F" w:rsidR="00B32CEF" w:rsidRPr="00D531CE" w:rsidRDefault="00E85AF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Програміст</w:t>
            </w:r>
            <w:r w:rsidR="002559CC"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написання та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відлагодження</w:t>
            </w:r>
            <w:proofErr w:type="spellEnd"/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програм, розробка ПЗ</w:t>
            </w:r>
            <w:r w:rsidR="002559CC"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)</w:t>
            </w:r>
          </w:p>
        </w:tc>
      </w:tr>
      <w:tr w:rsidR="00E4565F" w:rsidRPr="00D531CE" w14:paraId="67EF1570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810F3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з березня 2009 по</w:t>
            </w:r>
          </w:p>
          <w:p w14:paraId="78CEFE75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січень 2010</w:t>
            </w:r>
          </w:p>
        </w:tc>
        <w:tc>
          <w:tcPr>
            <w:tcW w:w="18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4D9F2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Аероскан Сервіс, ТОВ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9F41A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Технічне обслуговування авіаційного обладнання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66575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Інженер-конструктор</w:t>
            </w:r>
            <w:r w:rsidR="002559CC"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(креслення, сертифікація)</w:t>
            </w:r>
          </w:p>
        </w:tc>
      </w:tr>
      <w:tr w:rsidR="00B3695F" w:rsidRPr="00D531CE" w14:paraId="10E4CEDB" w14:textId="77777777" w:rsidTr="00D531CE">
        <w:trPr>
          <w:jc w:val="center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66505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8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E49E8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62200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34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30FE0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E4565F" w:rsidRPr="00D531CE" w14:paraId="213BD579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0702A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bookmarkStart w:id="0" w:name="OLE_LINK1"/>
            <w:r w:rsidRPr="00D531CE"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  <w:t>Досвід роботи в авіаційній галузі</w:t>
            </w:r>
            <w:bookmarkEnd w:id="0"/>
          </w:p>
        </w:tc>
      </w:tr>
      <w:tr w:rsidR="00E4565F" w:rsidRPr="00D531CE" w14:paraId="1AEC7E1B" w14:textId="77777777" w:rsidTr="00D531CE">
        <w:trPr>
          <w:jc w:val="center"/>
        </w:trPr>
        <w:tc>
          <w:tcPr>
            <w:tcW w:w="5290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F79511C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досвід технічного обслуговування авіаційної техніки (вказати посаду або виконувані функції і стаж)?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C2963F5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так/ні, інженер з ТО АіРЕО (3 роки), технік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(2 роки),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A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(1 рік),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В1/В2 (2 роки), С (2 рік), інше</w:t>
            </w:r>
          </w:p>
        </w:tc>
      </w:tr>
      <w:tr w:rsidR="00E4565F" w:rsidRPr="00D531CE" w14:paraId="1133E88A" w14:textId="77777777" w:rsidTr="00D531CE">
        <w:trPr>
          <w:jc w:val="center"/>
        </w:trPr>
        <w:tc>
          <w:tcPr>
            <w:tcW w:w="5290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AE8BF3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досвід розробки авіаційної техніки (вказати посаду або виконувані функції та стаж)?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3BE7AF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так/ні, інженер-конструктор (3 роки), спеціаліст служби сертифікації (5 років), інше</w:t>
            </w:r>
          </w:p>
        </w:tc>
      </w:tr>
      <w:tr w:rsidR="00E4565F" w:rsidRPr="00D531CE" w14:paraId="31468877" w14:textId="77777777" w:rsidTr="00D531CE">
        <w:trPr>
          <w:trHeight w:val="46"/>
          <w:jc w:val="center"/>
        </w:trPr>
        <w:tc>
          <w:tcPr>
            <w:tcW w:w="5290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6C9FF2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проходили навчання з питань «Людського фактору» (вказати назву організації та рік)?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40C807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так/ні, НАУ (2012)</w:t>
            </w:r>
          </w:p>
        </w:tc>
      </w:tr>
      <w:tr w:rsidR="00E4565F" w:rsidRPr="00E85AFC" w14:paraId="5A03D3A5" w14:textId="77777777" w:rsidTr="00D531CE">
        <w:trPr>
          <w:jc w:val="center"/>
        </w:trPr>
        <w:tc>
          <w:tcPr>
            <w:tcW w:w="529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EE017D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проходили навчання з авіаційного законодавства (вказати напрямок і рік)?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BC0475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так/ні,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>Part 21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(2011)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>, Part 145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(2012),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br/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>Part M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(2013)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fr-FR"/>
              </w:rPr>
              <w:t xml:space="preserve">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інше</w:t>
            </w:r>
          </w:p>
        </w:tc>
      </w:tr>
      <w:tr w:rsidR="00E4565F" w:rsidRPr="00D531CE" w14:paraId="6B81E404" w14:textId="77777777" w:rsidTr="00D531CE">
        <w:trPr>
          <w:jc w:val="center"/>
        </w:trPr>
        <w:tc>
          <w:tcPr>
            <w:tcW w:w="5290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B444B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проходили будь-яке інше навчання (курси, тренінги) в авіаційній галузі (вказати напрямок і рік)?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D7EBE7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так/ні,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EWIS (2014)</w:t>
            </w:r>
          </w:p>
        </w:tc>
      </w:tr>
      <w:tr w:rsidR="00E4565F" w:rsidRPr="00D531CE" w14:paraId="412A513A" w14:textId="77777777" w:rsidTr="00D531CE">
        <w:trPr>
          <w:jc w:val="center"/>
        </w:trPr>
        <w:tc>
          <w:tcPr>
            <w:tcW w:w="5290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156B41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Інший досвід в авіаційній галузі:</w:t>
            </w:r>
          </w:p>
        </w:tc>
        <w:tc>
          <w:tcPr>
            <w:tcW w:w="45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C09BEA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ліцензія пілота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PPL(A)</w:t>
            </w:r>
          </w:p>
        </w:tc>
      </w:tr>
      <w:tr w:rsidR="00E4565F" w:rsidRPr="00D531CE" w14:paraId="78693B23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7AE328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caps/>
                <w:sz w:val="18"/>
                <w:szCs w:val="18"/>
                <w:lang w:val="uk-UA"/>
              </w:rPr>
              <w:t>ЗНАННЯ І навички</w:t>
            </w:r>
          </w:p>
        </w:tc>
      </w:tr>
      <w:tr w:rsidR="00E4565F" w:rsidRPr="00D531CE" w14:paraId="64BA52FC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80EA419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Оцініть свій рівень знань та підготовки у наступних сферах за шкалою від 0 – жодних знань і навичок, 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br/>
              <w:t>1 – загальне розуміння, 2 – базові/поверхневі знання</w:t>
            </w:r>
            <w:r w:rsidR="004861E4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/навички, 3 – впевнені знання/навички, 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підкріплені досвідом роботи у цій сфері, </w:t>
            </w:r>
            <w:r w:rsidR="004861E4" w:rsidRPr="00D531CE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– експерт:</w:t>
            </w:r>
          </w:p>
        </w:tc>
      </w:tr>
      <w:tr w:rsidR="00E4565F" w:rsidRPr="00D531CE" w14:paraId="7CAA7754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0E69C8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Основи авіоніки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D0E7F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0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0D1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Основи аеродинаміки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5D9F06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0</w:t>
            </w:r>
          </w:p>
        </w:tc>
      </w:tr>
      <w:tr w:rsidR="00E4565F" w:rsidRPr="00D531CE" w14:paraId="3A1CC7A3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B0BCA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Основи електротехніки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29602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192CF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Основи метрології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FE9DF00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1</w:t>
            </w:r>
          </w:p>
        </w:tc>
      </w:tr>
      <w:tr w:rsidR="00E4565F" w:rsidRPr="00D531CE" w14:paraId="60E52974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237A60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Основи електроніки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1A9DA0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2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DDA90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EWIS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956C58B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</w:t>
            </w:r>
          </w:p>
        </w:tc>
      </w:tr>
      <w:tr w:rsidR="00E4565F" w:rsidRPr="00D531CE" w14:paraId="39EA6EF1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743DAD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Військове авіаційне обладнання (озброєння)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EFD53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92D12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Документообіг на підприємстві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E42F62A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2</w:t>
            </w:r>
          </w:p>
        </w:tc>
      </w:tr>
      <w:tr w:rsidR="00E4565F" w:rsidRPr="00D531CE" w14:paraId="14476178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AEEA8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Інструмент (різальний, слюсарний, столярний)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8ABEA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0C8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Системи управління якістю (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ISO</w:t>
            </w:r>
            <w:r w:rsidRPr="00D531CE">
              <w:rPr>
                <w:rFonts w:ascii="Arial" w:hAnsi="Arial" w:cs="Arial"/>
                <w:sz w:val="18"/>
                <w:szCs w:val="18"/>
              </w:rPr>
              <w:t xml:space="preserve"> 9001, </w:t>
            </w:r>
            <w:r w:rsidRPr="00D531CE">
              <w:rPr>
                <w:rFonts w:ascii="Arial" w:hAnsi="Arial" w:cs="Arial"/>
                <w:sz w:val="18"/>
                <w:szCs w:val="18"/>
              </w:rPr>
              <w:br/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AS</w:t>
            </w:r>
            <w:r w:rsidRPr="00D531CE">
              <w:rPr>
                <w:rFonts w:ascii="Arial" w:hAnsi="Arial" w:cs="Arial"/>
                <w:sz w:val="18"/>
                <w:szCs w:val="18"/>
              </w:rPr>
              <w:t xml:space="preserve"> 9001)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2616DA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3</w:t>
            </w:r>
          </w:p>
        </w:tc>
      </w:tr>
      <w:tr w:rsidR="00E4565F" w:rsidRPr="00D531CE" w14:paraId="4DF3E141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72FBE2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Вимірювальне обладнання (мультиметри, осцилографи, частотоміри, генератори тощо)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35C4ED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077F0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Матеріли та вироби, які застосовуються в авіації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9602BE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4</w:t>
            </w:r>
          </w:p>
        </w:tc>
      </w:tr>
      <w:tr w:rsidR="00E4565F" w:rsidRPr="00D531CE" w14:paraId="047DCDE0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15573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Ремонт радіоелектронного обладнання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01306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CDE7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Паяльні роботи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6361985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</w:tr>
      <w:tr w:rsidR="00E4565F" w:rsidRPr="00D531CE" w14:paraId="3BFDC21F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4FB39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Шини даних</w:t>
            </w:r>
            <w:r w:rsidRPr="00D531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в тому числі 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ARINC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429</w:t>
            </w:r>
            <w:r w:rsidRPr="00D531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95796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0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E404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Користування ксероксом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E55515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0</w:t>
            </w:r>
          </w:p>
        </w:tc>
      </w:tr>
      <w:tr w:rsidR="00E4565F" w:rsidRPr="00D531CE" w14:paraId="58050AFD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0D01A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Користування факсом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4DD60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1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7BD3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Користування сканером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742039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1</w:t>
            </w:r>
          </w:p>
        </w:tc>
      </w:tr>
      <w:tr w:rsidR="00E4565F" w:rsidRPr="00D531CE" w14:paraId="7EDA7490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837569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Складський облік на підприємстві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C0D64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2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AA3C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Авіаційне законодавство (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 xml:space="preserve">Part 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21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C9B2BB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2</w:t>
            </w:r>
          </w:p>
        </w:tc>
      </w:tr>
      <w:tr w:rsidR="00E4565F" w:rsidRPr="00D531CE" w14:paraId="2FAF42FE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B6C734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Людський фактор в авіації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4D85B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CD2F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Авіаційне законодавство (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Part 145)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65C7CF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</w:tr>
      <w:tr w:rsidR="00E4565F" w:rsidRPr="00D531CE" w14:paraId="4BC313E3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A9C83D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Експлуатаційна документація повітряних суден російською мовою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3AE52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33178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Експлуатаційна документація повітряних суден англійською мовою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BD8C7A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</w:tr>
      <w:tr w:rsidR="00E4565F" w:rsidRPr="00D531CE" w14:paraId="603D27D4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ED711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Складання договорів між резидентами України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D545C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1534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Складання зовнішньоекономічних контрактів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9C462E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</w:tr>
      <w:tr w:rsidR="00E4565F" w:rsidRPr="00D531CE" w14:paraId="26614870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DD70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Імпорт/експорт радіоелектронних засобів та приладів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F9178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859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Бухгалтерський облік та фінансова звітність підприємства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BD6891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</w:t>
            </w:r>
          </w:p>
        </w:tc>
      </w:tr>
      <w:tr w:rsidR="00E4565F" w:rsidRPr="00D531CE" w14:paraId="6E60012C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24A848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Wikipedia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(створення та редагування 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wiki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- статей, 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wiki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- синтаксис)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8C9D2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333E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MediaWiki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2B5B72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</w:t>
            </w:r>
          </w:p>
        </w:tc>
      </w:tr>
      <w:tr w:rsidR="00E4565F" w:rsidRPr="00D531CE" w14:paraId="5546FEA0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19F03D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Microsoft Word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24CB9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2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12B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Microsoft PowerPoint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6921EA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2</w:t>
            </w:r>
          </w:p>
        </w:tc>
      </w:tr>
      <w:tr w:rsidR="00E4565F" w:rsidRPr="00D531CE" w14:paraId="0A316876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A31A31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Microsoft Excel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08A04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B887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Adobe Acrobat (Pro)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1FA608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</w:tr>
      <w:tr w:rsidR="00E4565F" w:rsidRPr="00D531CE" w14:paraId="799D0FB4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812B6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PHP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A81D5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8E70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 xml:space="preserve">MySQL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A7C3229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</w:tr>
      <w:tr w:rsidR="00E4565F" w:rsidRPr="00D531CE" w14:paraId="5421704D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70712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HTML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22D01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3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5438D" w14:textId="77777777" w:rsidR="00E4565F" w:rsidRPr="00D531CE" w:rsidRDefault="004861E4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Електронний банкінг (напр. 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Privat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24)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AD36F1" w14:textId="77777777" w:rsidR="00E4565F" w:rsidRPr="00D531CE" w:rsidRDefault="004861E4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</w:p>
        </w:tc>
      </w:tr>
      <w:tr w:rsidR="00E4565F" w:rsidRPr="00D531CE" w14:paraId="5A6553E5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DE0F05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Основи креслення та нарисної геометрії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2EC82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83230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Photoshop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5A11B0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</w:t>
            </w:r>
          </w:p>
        </w:tc>
      </w:tr>
      <w:tr w:rsidR="00E4565F" w:rsidRPr="00D531CE" w14:paraId="1094CCB5" w14:textId="77777777" w:rsidTr="00D531CE">
        <w:trPr>
          <w:jc w:val="center"/>
        </w:trPr>
        <w:tc>
          <w:tcPr>
            <w:tcW w:w="4673" w:type="dxa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50528D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AutoCAD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BEDAD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9C278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CadSoft</w:t>
            </w:r>
            <w:proofErr w:type="spellEnd"/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531CE">
              <w:rPr>
                <w:rFonts w:ascii="Arial" w:hAnsi="Arial" w:cs="Arial"/>
                <w:sz w:val="18"/>
                <w:szCs w:val="18"/>
                <w:lang w:val="en-US"/>
              </w:rPr>
              <w:t>EAGLE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786270D" w14:textId="77777777" w:rsidR="00E4565F" w:rsidRPr="00D531CE" w:rsidRDefault="00E4565F" w:rsidP="00D531CE">
            <w:pPr>
              <w:tabs>
                <w:tab w:val="left" w:pos="7530"/>
              </w:tabs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</w:t>
            </w:r>
          </w:p>
        </w:tc>
      </w:tr>
      <w:tr w:rsidR="00E4565F" w:rsidRPr="00D531CE" w14:paraId="77AB5D6D" w14:textId="77777777" w:rsidTr="00D531CE">
        <w:trPr>
          <w:jc w:val="center"/>
        </w:trPr>
        <w:tc>
          <w:tcPr>
            <w:tcW w:w="5826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7DEAF6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ПО для проектування електричних схем, вказати назву(и)</w:t>
            </w:r>
          </w:p>
        </w:tc>
        <w:tc>
          <w:tcPr>
            <w:tcW w:w="400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ABA379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E4565F" w:rsidRPr="00D531CE" w14:paraId="2EF9BCD5" w14:textId="77777777" w:rsidTr="00D531CE">
        <w:trPr>
          <w:jc w:val="center"/>
        </w:trPr>
        <w:tc>
          <w:tcPr>
            <w:tcW w:w="34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2C2433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Поштові клієнти, вказати назву(и)</w:t>
            </w:r>
          </w:p>
        </w:tc>
        <w:tc>
          <w:tcPr>
            <w:tcW w:w="6338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7566E9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proofErr w:type="spellStart"/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TheBat</w:t>
            </w:r>
            <w:proofErr w:type="spellEnd"/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– 4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,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MS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Outlook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– 1</w:t>
            </w:r>
          </w:p>
        </w:tc>
      </w:tr>
      <w:tr w:rsidR="00E4565F" w:rsidRPr="00D531CE" w14:paraId="008CAD6D" w14:textId="77777777" w:rsidTr="00D531CE">
        <w:trPr>
          <w:jc w:val="center"/>
        </w:trPr>
        <w:tc>
          <w:tcPr>
            <w:tcW w:w="34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CDF618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і оцініть свою сферу</w:t>
            </w:r>
          </w:p>
        </w:tc>
        <w:tc>
          <w:tcPr>
            <w:tcW w:w="6338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166D1D5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міжнародна логістика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 xml:space="preserve"> – </w:t>
            </w:r>
            <w:r w:rsidR="004861E4"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4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, матеріалознавство – 4</w:t>
            </w:r>
          </w:p>
        </w:tc>
      </w:tr>
      <w:tr w:rsidR="00E4565F" w:rsidRPr="00D531CE" w14:paraId="753C7537" w14:textId="77777777" w:rsidTr="00D531CE">
        <w:trPr>
          <w:jc w:val="center"/>
        </w:trPr>
        <w:tc>
          <w:tcPr>
            <w:tcW w:w="34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E5E84B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і оцініть свою сферу</w:t>
            </w:r>
          </w:p>
        </w:tc>
        <w:tc>
          <w:tcPr>
            <w:tcW w:w="6338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0D59D8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ремонт газотурбінних двигунів – 4</w:t>
            </w:r>
          </w:p>
        </w:tc>
      </w:tr>
      <w:tr w:rsidR="00E4565F" w:rsidRPr="00D531CE" w14:paraId="368C4CC3" w14:textId="77777777" w:rsidTr="00D531CE">
        <w:trPr>
          <w:jc w:val="center"/>
        </w:trPr>
        <w:tc>
          <w:tcPr>
            <w:tcW w:w="34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69BAF3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і оцініть свою сферу</w:t>
            </w:r>
          </w:p>
        </w:tc>
        <w:tc>
          <w:tcPr>
            <w:tcW w:w="6338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35D72B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E4565F" w:rsidRPr="00D531CE" w14:paraId="26F9F65C" w14:textId="77777777" w:rsidTr="00D531CE">
        <w:trPr>
          <w:jc w:val="center"/>
        </w:trPr>
        <w:tc>
          <w:tcPr>
            <w:tcW w:w="349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699AE6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і оцініть свою сферу</w:t>
            </w:r>
          </w:p>
        </w:tc>
        <w:tc>
          <w:tcPr>
            <w:tcW w:w="6338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683D06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E4565F" w:rsidRPr="00D531CE" w14:paraId="11C5D357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CDF77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Оцініть свій рівень </w:t>
            </w:r>
            <w:r w:rsidR="00B3695F" w:rsidRPr="00D531CE">
              <w:rPr>
                <w:rFonts w:ascii="Arial" w:hAnsi="Arial" w:cs="Arial"/>
                <w:sz w:val="18"/>
                <w:szCs w:val="18"/>
                <w:lang w:val="uk-UA"/>
              </w:rPr>
              <w:t>володіння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мов</w:t>
            </w:r>
            <w:r w:rsidR="00B3695F" w:rsidRPr="00D531CE">
              <w:rPr>
                <w:rFonts w:ascii="Arial" w:hAnsi="Arial" w:cs="Arial"/>
                <w:sz w:val="18"/>
                <w:szCs w:val="18"/>
                <w:lang w:val="uk-UA"/>
              </w:rPr>
              <w:t>ою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(не володію, задовільно, добре, вільно):</w:t>
            </w:r>
          </w:p>
        </w:tc>
      </w:tr>
      <w:tr w:rsidR="00E4565F" w:rsidRPr="00D531CE" w14:paraId="71EC181B" w14:textId="77777777" w:rsidTr="00D531CE">
        <w:trPr>
          <w:jc w:val="center"/>
        </w:trPr>
        <w:tc>
          <w:tcPr>
            <w:tcW w:w="150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4974CA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українська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24E76" w14:textId="77777777" w:rsidR="00E4565F" w:rsidRPr="00D531CE" w:rsidRDefault="00B3695F" w:rsidP="00D531CE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вільно</w:t>
            </w:r>
          </w:p>
        </w:tc>
        <w:tc>
          <w:tcPr>
            <w:tcW w:w="1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8E00D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англійська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551A" w14:textId="77777777" w:rsidR="00E4565F" w:rsidRPr="00D531CE" w:rsidRDefault="00B3695F" w:rsidP="00D531CE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задовільно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57C06" w14:textId="77777777" w:rsidR="00E4565F" w:rsidRPr="00D531CE" w:rsidRDefault="00E4565F" w:rsidP="00D531CE">
            <w:pPr>
              <w:numPr>
                <w:ilvl w:val="0"/>
                <w:numId w:val="5"/>
              </w:numPr>
              <w:tabs>
                <w:tab w:val="clear" w:pos="1382"/>
                <w:tab w:val="num" w:pos="221"/>
              </w:tabs>
              <w:ind w:left="221" w:hanging="221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російська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73A0C9" w14:textId="77777777" w:rsidR="00E456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задовільно</w:t>
            </w:r>
          </w:p>
        </w:tc>
      </w:tr>
      <w:tr w:rsidR="00E4565F" w:rsidRPr="00D531CE" w14:paraId="1FF25AB4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65C2E4" w14:textId="77777777" w:rsidR="00D531CE" w:rsidRPr="00D531CE" w:rsidRDefault="00D531CE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E4565F" w:rsidRPr="00D531CE" w14:paraId="074CB49F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E75DF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ПИТАННЯ</w:t>
            </w:r>
          </w:p>
        </w:tc>
      </w:tr>
      <w:tr w:rsidR="00E4565F" w:rsidRPr="00D531CE" w14:paraId="495D5A39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9EB9D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Чи користувались Ви коли-небудь послугами кур’єрських служб? (якщо так, вкажіть назву) 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90B430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так/ні,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DHL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 xml:space="preserve">, 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en-US"/>
              </w:rPr>
              <w:t>UPS</w:t>
            </w: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, Нова пошта</w:t>
            </w:r>
          </w:p>
        </w:tc>
      </w:tr>
      <w:tr w:rsidR="00E4565F" w:rsidRPr="00D531CE" w14:paraId="30B0D703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5B0CCF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посвідчення водія? (якщо так, вкажіть категорію)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071B58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так/ні, В</w:t>
            </w:r>
          </w:p>
        </w:tc>
      </w:tr>
      <w:tr w:rsidR="00E4565F" w:rsidRPr="00D531CE" w14:paraId="0A78AAC8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551FA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власне авто?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96AD07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так/ні</w:t>
            </w:r>
          </w:p>
        </w:tc>
      </w:tr>
      <w:tr w:rsidR="00E4565F" w:rsidRPr="00D531CE" w14:paraId="2AD960C1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C67D6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На який розмір заробітної плати розраховуєте?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686AE2" w14:textId="77777777" w:rsidR="00E4565F" w:rsidRPr="00D531CE" w:rsidRDefault="00CE3518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10</w:t>
            </w:r>
            <w:r w:rsidR="00E4565F"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000 грн</w:t>
            </w:r>
          </w:p>
        </w:tc>
      </w:tr>
      <w:tr w:rsidR="00E4565F" w:rsidRPr="00D531CE" w14:paraId="0A03583C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61A14E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бажану для Вас зайнятість (повний робочий день, тільки неповний робочий день, тимчасово, тощо):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761B54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повний робочий день</w:t>
            </w:r>
          </w:p>
        </w:tc>
      </w:tr>
      <w:tr w:rsidR="00E4565F" w:rsidRPr="00D531CE" w14:paraId="42FBFD96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5CACDF" w14:textId="77777777" w:rsidR="00E4565F" w:rsidRPr="00D531CE" w:rsidRDefault="00E4565F" w:rsidP="00CE3518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Вкажіть бажаний для Вас графік роботи, вихо</w:t>
            </w:r>
            <w:r w:rsidR="00CE3518">
              <w:rPr>
                <w:rFonts w:ascii="Arial" w:hAnsi="Arial" w:cs="Arial"/>
                <w:sz w:val="18"/>
                <w:szCs w:val="18"/>
                <w:lang w:val="uk-UA"/>
              </w:rPr>
              <w:t>дячи з місця розташування офісу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60ADE5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10:00 – 19:00</w:t>
            </w:r>
          </w:p>
        </w:tc>
      </w:tr>
      <w:tr w:rsidR="00E4565F" w:rsidRPr="00D531CE" w14:paraId="1F349E52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3C43B3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Коли Ви готові приступити до роботи?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FE0C90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негайно, через 2 неділі, тощо</w:t>
            </w:r>
          </w:p>
        </w:tc>
      </w:tr>
      <w:tr w:rsidR="00E4565F" w:rsidRPr="00D531CE" w14:paraId="18E55FBF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AA777F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Ви зараз постійну роботу?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B71674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ні, тимчасово безробітний</w:t>
            </w:r>
          </w:p>
        </w:tc>
      </w:tr>
      <w:tr w:rsidR="00E4565F" w:rsidRPr="00D531CE" w14:paraId="74125BB2" w14:textId="77777777" w:rsidTr="00D531CE">
        <w:trPr>
          <w:jc w:val="center"/>
        </w:trPr>
        <w:tc>
          <w:tcPr>
            <w:tcW w:w="6194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96E2AD" w14:textId="77777777" w:rsidR="00E4565F" w:rsidRPr="00D531CE" w:rsidRDefault="00E456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Чи маєте Ви власне житло в м. Києві або передмісті?</w:t>
            </w:r>
          </w:p>
        </w:tc>
        <w:tc>
          <w:tcPr>
            <w:tcW w:w="36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2DAD7" w14:textId="77777777" w:rsidR="00E456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так</w:t>
            </w:r>
          </w:p>
        </w:tc>
      </w:tr>
      <w:tr w:rsidR="00E4565F" w:rsidRPr="00D531CE" w14:paraId="4D95CF8C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54A396" w14:textId="77777777" w:rsidR="00E456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Чому звернулися до нашої організації?</w:t>
            </w:r>
          </w:p>
        </w:tc>
        <w:tc>
          <w:tcPr>
            <w:tcW w:w="5958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14AF4B" w14:textId="77777777" w:rsidR="00E456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  <w:t>приваблива сфера діяльності</w:t>
            </w:r>
          </w:p>
        </w:tc>
      </w:tr>
      <w:tr w:rsidR="00B3695F" w:rsidRPr="00D531CE" w14:paraId="5E6FCD4D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481F14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Назвіть власні сильні і слабкі сторони:</w:t>
            </w:r>
          </w:p>
        </w:tc>
        <w:tc>
          <w:tcPr>
            <w:tcW w:w="5958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DD0759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B3695F" w:rsidRPr="00D531CE" w14:paraId="5A447E6C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23F970" w14:textId="77777777" w:rsidR="00B3695F" w:rsidRPr="00D531CE" w:rsidRDefault="00C33A2C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Вкажіть </w:t>
            </w:r>
            <w:r w:rsidR="00B3695F"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Ваші </w:t>
            </w: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інтереси і </w:t>
            </w:r>
            <w:r w:rsidR="00B3695F" w:rsidRPr="00D531CE">
              <w:rPr>
                <w:rFonts w:ascii="Arial" w:hAnsi="Arial" w:cs="Arial"/>
                <w:sz w:val="18"/>
                <w:szCs w:val="18"/>
                <w:lang w:val="uk-UA"/>
              </w:rPr>
              <w:t>захоплення:</w:t>
            </w:r>
          </w:p>
        </w:tc>
        <w:tc>
          <w:tcPr>
            <w:tcW w:w="5958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24F7D5" w14:textId="77777777" w:rsidR="00B3695F" w:rsidRPr="00D531CE" w:rsidRDefault="00B3695F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C33A2C" w:rsidRPr="00D531CE" w14:paraId="098A3344" w14:textId="77777777" w:rsidTr="00D531CE">
        <w:trPr>
          <w:jc w:val="center"/>
        </w:trPr>
        <w:tc>
          <w:tcPr>
            <w:tcW w:w="3874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2D020" w14:textId="77777777" w:rsidR="00C33A2C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>Додаткова інформація:</w:t>
            </w:r>
          </w:p>
        </w:tc>
        <w:tc>
          <w:tcPr>
            <w:tcW w:w="5958" w:type="dxa"/>
            <w:gridSpan w:val="2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6E71BC4" w14:textId="77777777" w:rsidR="00C33A2C" w:rsidRPr="00D531CE" w:rsidRDefault="00C33A2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  <w:p w14:paraId="5B20F442" w14:textId="77777777" w:rsidR="00B257E4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  <w:p w14:paraId="1A4781D0" w14:textId="77777777" w:rsidR="00B257E4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  <w:p w14:paraId="444BC960" w14:textId="77777777" w:rsidR="00B257E4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  <w:p w14:paraId="2A794649" w14:textId="77777777" w:rsidR="00B257E4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  <w:tr w:rsidR="00C33A2C" w:rsidRPr="00D531CE" w14:paraId="6CE6988A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D7BE4" w14:textId="77777777" w:rsidR="00C33A2C" w:rsidRPr="00D531CE" w:rsidRDefault="00C33A2C" w:rsidP="00D531CE">
            <w:pPr>
              <w:tabs>
                <w:tab w:val="left" w:pos="7530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uk-UA"/>
              </w:rPr>
            </w:pPr>
            <w:r w:rsidRPr="00D531C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Достовірність даної інформації гарантую. </w:t>
            </w:r>
          </w:p>
        </w:tc>
      </w:tr>
      <w:tr w:rsidR="00C33A2C" w:rsidRPr="00D531CE" w14:paraId="4E663EBA" w14:textId="77777777" w:rsidTr="00D531CE">
        <w:trPr>
          <w:jc w:val="center"/>
        </w:trPr>
        <w:tc>
          <w:tcPr>
            <w:tcW w:w="9832" w:type="dxa"/>
            <w:gridSpan w:val="3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76E79B" w14:textId="77777777" w:rsidR="00C33A2C" w:rsidRPr="00D531CE" w:rsidRDefault="00C33A2C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  <w:p w14:paraId="1DA020B8" w14:textId="77777777" w:rsidR="00B257E4" w:rsidRPr="00D531CE" w:rsidRDefault="00B257E4" w:rsidP="00D531CE">
            <w:pPr>
              <w:tabs>
                <w:tab w:val="left" w:pos="75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Заповніть анкету та надішліть на нашу електронну адресу </w:t>
            </w:r>
            <w:hyperlink r:id="rId5" w:history="1">
              <w:r w:rsidRPr="00D531C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D531CE">
                <w:rPr>
                  <w:rStyle w:val="a4"/>
                  <w:rFonts w:ascii="Arial" w:hAnsi="Arial" w:cs="Arial"/>
                  <w:sz w:val="18"/>
                  <w:szCs w:val="18"/>
                </w:rPr>
                <w:t>@</w:t>
              </w:r>
              <w:r w:rsidRPr="00D531C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aeroscanservice</w:t>
              </w:r>
              <w:r w:rsidRPr="00D531CE">
                <w:rPr>
                  <w:rStyle w:val="a4"/>
                  <w:rFonts w:ascii="Arial" w:hAnsi="Arial" w:cs="Arial"/>
                  <w:sz w:val="18"/>
                  <w:szCs w:val="18"/>
                </w:rPr>
                <w:t>.</w:t>
              </w:r>
              <w:r w:rsidRPr="00D531CE">
                <w:rPr>
                  <w:rStyle w:val="a4"/>
                  <w:rFonts w:ascii="Arial" w:hAnsi="Arial" w:cs="Arial"/>
                  <w:sz w:val="18"/>
                  <w:szCs w:val="18"/>
                  <w:lang w:val="en-US"/>
                </w:rPr>
                <w:t>com</w:t>
              </w:r>
            </w:hyperlink>
            <w:r w:rsidRPr="00D531CE">
              <w:rPr>
                <w:rFonts w:ascii="Arial" w:hAnsi="Arial" w:cs="Arial"/>
                <w:sz w:val="18"/>
                <w:szCs w:val="18"/>
                <w:lang w:val="uk-UA"/>
              </w:rPr>
              <w:t xml:space="preserve"> із назвою вакансії в темі листа або використовуючи форму на сторінці Швидкий запит</w:t>
            </w:r>
            <w:r w:rsidRPr="00D531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13EC8A" w14:textId="77777777" w:rsidR="00B257E4" w:rsidRPr="00D531CE" w:rsidRDefault="00B257E4" w:rsidP="00D531CE">
            <w:pPr>
              <w:tabs>
                <w:tab w:val="left" w:pos="7530"/>
              </w:tabs>
              <w:rPr>
                <w:rFonts w:ascii="Arial" w:hAnsi="Arial" w:cs="Arial"/>
                <w:i/>
                <w:color w:val="0000FF"/>
                <w:sz w:val="18"/>
                <w:szCs w:val="18"/>
                <w:lang w:val="uk-UA"/>
              </w:rPr>
            </w:pPr>
          </w:p>
        </w:tc>
      </w:tr>
    </w:tbl>
    <w:p w14:paraId="4381422F" w14:textId="77777777" w:rsidR="00C33A2C" w:rsidRPr="00022E6F" w:rsidRDefault="00C33A2C" w:rsidP="00C33A2C">
      <w:pPr>
        <w:rPr>
          <w:rFonts w:ascii="Arial" w:hAnsi="Arial" w:cs="Arial"/>
          <w:sz w:val="2"/>
          <w:szCs w:val="2"/>
          <w:lang w:val="uk-UA"/>
        </w:rPr>
      </w:pPr>
    </w:p>
    <w:sectPr w:rsidR="00C33A2C" w:rsidRPr="00022E6F" w:rsidSect="00D531C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8D8"/>
    <w:multiLevelType w:val="multilevel"/>
    <w:tmpl w:val="AED0FA98"/>
    <w:lvl w:ilvl="0">
      <w:start w:val="1"/>
      <w:numFmt w:val="bullet"/>
      <w:lvlText w:val="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1D56"/>
    <w:multiLevelType w:val="hybridMultilevel"/>
    <w:tmpl w:val="433CB4CA"/>
    <w:lvl w:ilvl="0" w:tplc="27368500">
      <w:start w:val="1"/>
      <w:numFmt w:val="bullet"/>
      <w:lvlText w:val=""/>
      <w:lvlJc w:val="left"/>
      <w:pPr>
        <w:tabs>
          <w:tab w:val="num" w:pos="1382"/>
        </w:tabs>
        <w:ind w:left="13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250A"/>
    <w:multiLevelType w:val="hybridMultilevel"/>
    <w:tmpl w:val="4A40E16E"/>
    <w:lvl w:ilvl="0" w:tplc="9CA60D96">
      <w:start w:val="27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08B"/>
    <w:multiLevelType w:val="hybridMultilevel"/>
    <w:tmpl w:val="AED0FA98"/>
    <w:lvl w:ilvl="0" w:tplc="02049990">
      <w:start w:val="1"/>
      <w:numFmt w:val="bullet"/>
      <w:lvlText w:val="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578F"/>
    <w:multiLevelType w:val="hybridMultilevel"/>
    <w:tmpl w:val="AE02F0DE"/>
    <w:lvl w:ilvl="0" w:tplc="91B426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BB"/>
    <w:rsid w:val="0001703D"/>
    <w:rsid w:val="00022E6F"/>
    <w:rsid w:val="00027DF3"/>
    <w:rsid w:val="00036D7E"/>
    <w:rsid w:val="000617CC"/>
    <w:rsid w:val="00066D44"/>
    <w:rsid w:val="00081F96"/>
    <w:rsid w:val="00085435"/>
    <w:rsid w:val="000E6318"/>
    <w:rsid w:val="000E7136"/>
    <w:rsid w:val="000F672E"/>
    <w:rsid w:val="00100A9C"/>
    <w:rsid w:val="001041B6"/>
    <w:rsid w:val="00140C0C"/>
    <w:rsid w:val="001D57F1"/>
    <w:rsid w:val="001F4AE4"/>
    <w:rsid w:val="00204080"/>
    <w:rsid w:val="002559CC"/>
    <w:rsid w:val="00277DC4"/>
    <w:rsid w:val="00334E63"/>
    <w:rsid w:val="00353719"/>
    <w:rsid w:val="00371158"/>
    <w:rsid w:val="003976C8"/>
    <w:rsid w:val="003B72BE"/>
    <w:rsid w:val="00444D99"/>
    <w:rsid w:val="00452BD5"/>
    <w:rsid w:val="00464BD4"/>
    <w:rsid w:val="004861E4"/>
    <w:rsid w:val="00491E1C"/>
    <w:rsid w:val="004A6D83"/>
    <w:rsid w:val="004E25C0"/>
    <w:rsid w:val="005019EB"/>
    <w:rsid w:val="00526370"/>
    <w:rsid w:val="00546939"/>
    <w:rsid w:val="00556D8A"/>
    <w:rsid w:val="00571770"/>
    <w:rsid w:val="00583E25"/>
    <w:rsid w:val="005864FC"/>
    <w:rsid w:val="005A6AFB"/>
    <w:rsid w:val="005C5B04"/>
    <w:rsid w:val="005C5C96"/>
    <w:rsid w:val="005C72B2"/>
    <w:rsid w:val="005E311D"/>
    <w:rsid w:val="006335F6"/>
    <w:rsid w:val="00650FBC"/>
    <w:rsid w:val="00651129"/>
    <w:rsid w:val="00687B9F"/>
    <w:rsid w:val="006F3549"/>
    <w:rsid w:val="00722BBC"/>
    <w:rsid w:val="00773AE1"/>
    <w:rsid w:val="0078260C"/>
    <w:rsid w:val="00791A4B"/>
    <w:rsid w:val="007D2669"/>
    <w:rsid w:val="00820998"/>
    <w:rsid w:val="008447E1"/>
    <w:rsid w:val="008606AD"/>
    <w:rsid w:val="00887328"/>
    <w:rsid w:val="008A20A6"/>
    <w:rsid w:val="008B25A9"/>
    <w:rsid w:val="008C6B9C"/>
    <w:rsid w:val="008E5E38"/>
    <w:rsid w:val="008E6F25"/>
    <w:rsid w:val="00904BC4"/>
    <w:rsid w:val="00977ADF"/>
    <w:rsid w:val="00987B73"/>
    <w:rsid w:val="009B78A2"/>
    <w:rsid w:val="009C4A8A"/>
    <w:rsid w:val="009D1A6F"/>
    <w:rsid w:val="009E3FF4"/>
    <w:rsid w:val="009F7223"/>
    <w:rsid w:val="00A27BDC"/>
    <w:rsid w:val="00A32DD4"/>
    <w:rsid w:val="00A44384"/>
    <w:rsid w:val="00A509AF"/>
    <w:rsid w:val="00A609B3"/>
    <w:rsid w:val="00A66B8E"/>
    <w:rsid w:val="00A67AA0"/>
    <w:rsid w:val="00AB3620"/>
    <w:rsid w:val="00AE7A89"/>
    <w:rsid w:val="00B14921"/>
    <w:rsid w:val="00B257E4"/>
    <w:rsid w:val="00B32CEF"/>
    <w:rsid w:val="00B3695F"/>
    <w:rsid w:val="00B42D4A"/>
    <w:rsid w:val="00B52ABB"/>
    <w:rsid w:val="00B77ED1"/>
    <w:rsid w:val="00B86CEB"/>
    <w:rsid w:val="00B90AD4"/>
    <w:rsid w:val="00BE6267"/>
    <w:rsid w:val="00C33A2C"/>
    <w:rsid w:val="00C735C0"/>
    <w:rsid w:val="00C952F7"/>
    <w:rsid w:val="00C964E8"/>
    <w:rsid w:val="00CA0A60"/>
    <w:rsid w:val="00CA4108"/>
    <w:rsid w:val="00CB4226"/>
    <w:rsid w:val="00CD39B4"/>
    <w:rsid w:val="00CE3518"/>
    <w:rsid w:val="00D253CD"/>
    <w:rsid w:val="00D531CE"/>
    <w:rsid w:val="00D5373E"/>
    <w:rsid w:val="00D90364"/>
    <w:rsid w:val="00E21423"/>
    <w:rsid w:val="00E4565F"/>
    <w:rsid w:val="00E85AA2"/>
    <w:rsid w:val="00E85AFC"/>
    <w:rsid w:val="00EB1584"/>
    <w:rsid w:val="00EB7158"/>
    <w:rsid w:val="00EC2A8F"/>
    <w:rsid w:val="00EE16CE"/>
    <w:rsid w:val="00EE71E2"/>
    <w:rsid w:val="00F0378C"/>
    <w:rsid w:val="00F241A7"/>
    <w:rsid w:val="00F34A25"/>
    <w:rsid w:val="00F577E7"/>
    <w:rsid w:val="00FD671D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42946"/>
  <w15:chartTrackingRefBased/>
  <w15:docId w15:val="{23887483-79D4-4F51-A21A-20F312E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11D"/>
    <w:rPr>
      <w:rFonts w:eastAsia="SimSu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eroscanser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Атестаційна анкета для персоналу, який засвідчує ТО      FP</vt:lpstr>
    </vt:vector>
  </TitlesOfParts>
  <Company>AS</Company>
  <LinksUpToDate>false</LinksUpToDate>
  <CharactersWithSpaces>5924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mailto:info@aeroscanservice.com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Nikolai Manilyuk</cp:lastModifiedBy>
  <cp:revision>2</cp:revision>
  <dcterms:created xsi:type="dcterms:W3CDTF">2022-01-15T17:51:00Z</dcterms:created>
  <dcterms:modified xsi:type="dcterms:W3CDTF">2022-01-15T17:51:00Z</dcterms:modified>
</cp:coreProperties>
</file>